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3FA99EC9" w:rsidR="00D12361" w:rsidRDefault="001578D3">
      <w:pPr>
        <w:spacing w:after="0" w:line="240" w:lineRule="auto"/>
        <w:rPr>
          <w:b/>
          <w:sz w:val="32"/>
          <w:szCs w:val="32"/>
        </w:rPr>
      </w:pPr>
      <w:r>
        <w:rPr>
          <w:b/>
          <w:sz w:val="32"/>
          <w:szCs w:val="32"/>
        </w:rPr>
        <w:t>PLAN OF STUDY - Part II</w:t>
      </w:r>
    </w:p>
    <w:p w14:paraId="2972420F" w14:textId="77777777" w:rsidR="009022A6" w:rsidRPr="009022A6" w:rsidRDefault="009022A6" w:rsidP="009022A6">
      <w:pPr>
        <w:spacing w:after="0" w:line="240" w:lineRule="auto"/>
        <w:rPr>
          <w:rFonts w:ascii="Times New Roman" w:eastAsia="Times New Roman" w:hAnsi="Times New Roman" w:cs="Times New Roman"/>
          <w:sz w:val="24"/>
          <w:szCs w:val="24"/>
        </w:rPr>
      </w:pPr>
      <w:r w:rsidRPr="009022A6">
        <w:rPr>
          <w:rFonts w:eastAsia="Times New Roman"/>
          <w:b/>
          <w:bCs/>
          <w:color w:val="000000"/>
          <w:sz w:val="32"/>
          <w:szCs w:val="32"/>
        </w:rPr>
        <w:t>MASTER OF EDUCATION – CURRICULUM &amp; INSTRUCTION</w:t>
      </w:r>
    </w:p>
    <w:p w14:paraId="693D6959" w14:textId="4D24D8CF" w:rsidR="009022A6" w:rsidRPr="009022A6" w:rsidRDefault="009022A6">
      <w:pPr>
        <w:spacing w:after="0" w:line="240" w:lineRule="auto"/>
        <w:rPr>
          <w:rFonts w:ascii="Times New Roman" w:eastAsia="Times New Roman" w:hAnsi="Times New Roman" w:cs="Times New Roman"/>
          <w:sz w:val="24"/>
          <w:szCs w:val="24"/>
        </w:rPr>
      </w:pPr>
      <w:r w:rsidRPr="009022A6">
        <w:rPr>
          <w:rFonts w:eastAsia="Times New Roman"/>
          <w:b/>
          <w:bCs/>
          <w:color w:val="000000"/>
          <w:sz w:val="32"/>
          <w:szCs w:val="32"/>
        </w:rPr>
        <w:t>Secondary Science Education TFA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1BFE1E29" w14:textId="77777777" w:rsidR="009022A6" w:rsidRDefault="009963E9" w:rsidP="009022A6">
      <w:hyperlink r:id="rId6" w:history="1">
        <w:r w:rsidR="009022A6">
          <w:rPr>
            <w:rStyle w:val="Hyperlink"/>
            <w:sz w:val="20"/>
            <w:szCs w:val="20"/>
          </w:rPr>
          <w:t>https://catalog.unlv.edu/preview_program.php?catoid=25&amp;poid=6488</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3B59AA08" w:rsidR="00D12361" w:rsidRPr="009022A6" w:rsidRDefault="009022A6">
      <w:pPr>
        <w:spacing w:after="0" w:line="240" w:lineRule="auto"/>
        <w:rPr>
          <w:rFonts w:ascii="Times New Roman" w:eastAsia="Times New Roman" w:hAnsi="Times New Roman" w:cs="Times New Roman"/>
          <w:sz w:val="24"/>
          <w:szCs w:val="24"/>
        </w:rPr>
      </w:pPr>
      <w:r w:rsidRPr="009022A6">
        <w:rPr>
          <w:rFonts w:eastAsia="Times New Roman"/>
          <w:b/>
          <w:bCs/>
          <w:color w:val="000000"/>
          <w:sz w:val="20"/>
          <w:szCs w:val="20"/>
        </w:rPr>
        <w:t>Required Courses - 33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944500E" w:rsidR="001578D3" w:rsidRDefault="009022A6" w:rsidP="001578D3">
            <w:r>
              <w:rPr>
                <w:sz w:val="20"/>
              </w:rPr>
              <w:t>CIG 660</w:t>
            </w:r>
          </w:p>
        </w:tc>
        <w:tc>
          <w:tcPr>
            <w:tcW w:w="1116" w:type="dxa"/>
          </w:tcPr>
          <w:p w14:paraId="532568A9" w14:textId="3B922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bookmarkEnd w:id="0"/>
            <w:r w:rsidRPr="00AD2862">
              <w:rPr>
                <w:sz w:val="20"/>
              </w:rPr>
              <w:fldChar w:fldCharType="end"/>
            </w:r>
          </w:p>
        </w:tc>
        <w:tc>
          <w:tcPr>
            <w:tcW w:w="1123" w:type="dxa"/>
          </w:tcPr>
          <w:p w14:paraId="5D2CEC2A" w14:textId="4A31F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1F6D001F" w14:textId="096F84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33AA5837" w14:textId="507ED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2906FD3D" w14:textId="577FE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0C2DDD0A" w14:textId="7EEDA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56856DDF" w14:textId="7FB26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4A80C459" w14:textId="77777777" w:rsidTr="001578D3">
        <w:tc>
          <w:tcPr>
            <w:tcW w:w="1638" w:type="dxa"/>
          </w:tcPr>
          <w:p w14:paraId="5FACA201" w14:textId="458F45D7" w:rsidR="009022A6" w:rsidRPr="00AD2862" w:rsidRDefault="009022A6" w:rsidP="009022A6">
            <w:pPr>
              <w:rPr>
                <w:sz w:val="20"/>
              </w:rPr>
            </w:pPr>
            <w:r>
              <w:rPr>
                <w:sz w:val="20"/>
              </w:rPr>
              <w:t>CIS 604</w:t>
            </w:r>
          </w:p>
        </w:tc>
        <w:tc>
          <w:tcPr>
            <w:tcW w:w="1116" w:type="dxa"/>
          </w:tcPr>
          <w:p w14:paraId="7CCFF480" w14:textId="40F909D8"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50E3C12B" w14:textId="464559E8"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4C767366" w14:textId="536CB8C2"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7735F5A8" w14:textId="428F7B0F"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6C1E138F" w14:textId="214AE15F"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58E13395" w14:textId="3E183AB0"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5284C4DA" w14:textId="3239BFAD"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57D71D0E" w14:textId="77777777" w:rsidTr="001578D3">
        <w:tc>
          <w:tcPr>
            <w:tcW w:w="1638" w:type="dxa"/>
          </w:tcPr>
          <w:p w14:paraId="559BAB8A" w14:textId="28402795" w:rsidR="009022A6" w:rsidRPr="00AD2862" w:rsidRDefault="009022A6" w:rsidP="009022A6">
            <w:pPr>
              <w:rPr>
                <w:sz w:val="20"/>
              </w:rPr>
            </w:pPr>
            <w:r>
              <w:rPr>
                <w:sz w:val="20"/>
              </w:rPr>
              <w:t>CIS 634</w:t>
            </w:r>
          </w:p>
        </w:tc>
        <w:tc>
          <w:tcPr>
            <w:tcW w:w="1116" w:type="dxa"/>
          </w:tcPr>
          <w:p w14:paraId="50109F07" w14:textId="4B09A179"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28B1BDD7" w14:textId="3431FABF"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45CCA2F8" w14:textId="08A9793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5694D0F8" w14:textId="398FB11E"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2621A1DF" w14:textId="5792718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734BB170" w14:textId="0A28D418"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39E31631" w14:textId="23CF3760"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71D2AB04" w14:textId="77777777" w:rsidTr="001578D3">
        <w:tc>
          <w:tcPr>
            <w:tcW w:w="1638" w:type="dxa"/>
          </w:tcPr>
          <w:p w14:paraId="58CA8F98" w14:textId="797382E0" w:rsidR="009022A6" w:rsidRPr="00AD2862" w:rsidRDefault="009022A6" w:rsidP="009022A6">
            <w:pPr>
              <w:rPr>
                <w:sz w:val="20"/>
              </w:rPr>
            </w:pPr>
            <w:r>
              <w:rPr>
                <w:sz w:val="20"/>
              </w:rPr>
              <w:t>CIS 638</w:t>
            </w:r>
          </w:p>
        </w:tc>
        <w:tc>
          <w:tcPr>
            <w:tcW w:w="1116" w:type="dxa"/>
          </w:tcPr>
          <w:p w14:paraId="6DF38ECF" w14:textId="1E9BD7AD"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33BA9E2D" w14:textId="34EC5A53"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1952EB4F" w14:textId="62323F80"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1D19E9B4" w14:textId="6DAECE90"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0627541E" w14:textId="7526B0E8"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2DD2BF71" w14:textId="6CA878F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090722E7" w14:textId="1C454FDB"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741D6DF9" w14:textId="77777777" w:rsidTr="001578D3">
        <w:tc>
          <w:tcPr>
            <w:tcW w:w="1638" w:type="dxa"/>
          </w:tcPr>
          <w:p w14:paraId="3F6C2C9D" w14:textId="55B25E17" w:rsidR="009022A6" w:rsidRPr="00AD2862" w:rsidRDefault="009022A6" w:rsidP="009022A6">
            <w:pPr>
              <w:rPr>
                <w:sz w:val="20"/>
              </w:rPr>
            </w:pPr>
            <w:r>
              <w:rPr>
                <w:sz w:val="20"/>
              </w:rPr>
              <w:t>CIS 682</w:t>
            </w:r>
          </w:p>
        </w:tc>
        <w:tc>
          <w:tcPr>
            <w:tcW w:w="1116" w:type="dxa"/>
          </w:tcPr>
          <w:p w14:paraId="33F846FF" w14:textId="0B33218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56C874CF" w14:textId="7C10CE01"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633610AC" w14:textId="63AA5175"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2C2A90C5" w14:textId="65B1CF14"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780099D3" w14:textId="5B968109"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4A1A1FB3" w14:textId="5427A652"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673EED2B" w14:textId="622AB385"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5E3C9686" w14:textId="77777777" w:rsidTr="001578D3">
        <w:tc>
          <w:tcPr>
            <w:tcW w:w="1638" w:type="dxa"/>
          </w:tcPr>
          <w:p w14:paraId="25D8C3FC" w14:textId="0F7FADB8" w:rsidR="009022A6" w:rsidRPr="00AD2862" w:rsidRDefault="009022A6" w:rsidP="009022A6">
            <w:pPr>
              <w:rPr>
                <w:sz w:val="20"/>
              </w:rPr>
            </w:pPr>
            <w:r>
              <w:rPr>
                <w:sz w:val="20"/>
              </w:rPr>
              <w:t>CIS 684</w:t>
            </w:r>
          </w:p>
        </w:tc>
        <w:tc>
          <w:tcPr>
            <w:tcW w:w="1116" w:type="dxa"/>
          </w:tcPr>
          <w:p w14:paraId="07E36E8C" w14:textId="7C306DFE"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3B1495BA" w14:textId="22ECE8B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1FC0C223" w14:textId="57476395"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40E469B8" w14:textId="48F60251"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15B889BE" w14:textId="0E4C4989"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638905F4" w14:textId="68337CDE"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1AB649DE" w14:textId="2BCDFDC1"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22F8E256" w14:textId="77777777" w:rsidTr="001578D3">
        <w:tc>
          <w:tcPr>
            <w:tcW w:w="1638" w:type="dxa"/>
          </w:tcPr>
          <w:p w14:paraId="323E4507" w14:textId="5229C20B" w:rsidR="009022A6" w:rsidRPr="00AD2862" w:rsidRDefault="009022A6" w:rsidP="009022A6">
            <w:pPr>
              <w:rPr>
                <w:sz w:val="20"/>
              </w:rPr>
            </w:pPr>
            <w:r>
              <w:rPr>
                <w:sz w:val="20"/>
              </w:rPr>
              <w:t>ESP 701</w:t>
            </w:r>
          </w:p>
        </w:tc>
        <w:tc>
          <w:tcPr>
            <w:tcW w:w="1116" w:type="dxa"/>
          </w:tcPr>
          <w:p w14:paraId="19EAE52D" w14:textId="65CAB33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6366BBB3" w14:textId="2EB61C31"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773B9F63" w14:textId="72D6C05A"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455E7F3E" w14:textId="58BB537D"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5544451D" w14:textId="0DDCE8D3"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371C5056" w14:textId="221FBDFF"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5442D52C" w14:textId="49A93B39"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1C99DB26" w14:textId="77777777" w:rsidTr="001578D3">
        <w:tc>
          <w:tcPr>
            <w:tcW w:w="1638" w:type="dxa"/>
          </w:tcPr>
          <w:p w14:paraId="221E4DF4" w14:textId="44529731" w:rsidR="009022A6" w:rsidRPr="00AD2862" w:rsidRDefault="009022A6" w:rsidP="009022A6">
            <w:pPr>
              <w:rPr>
                <w:sz w:val="20"/>
              </w:rPr>
            </w:pPr>
            <w:r>
              <w:rPr>
                <w:sz w:val="20"/>
              </w:rPr>
              <w:t>ESP 730</w:t>
            </w:r>
          </w:p>
        </w:tc>
        <w:tc>
          <w:tcPr>
            <w:tcW w:w="1116" w:type="dxa"/>
          </w:tcPr>
          <w:p w14:paraId="7FA14A4D" w14:textId="689B05A2"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69AC62CF" w14:textId="4FB9A0B0"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15577C57" w14:textId="504BA71E"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5849C09D" w14:textId="0328B079"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206F2AEB" w14:textId="5D9D52D2"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63CE31B7" w14:textId="6674A0F9"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78562A18" w14:textId="5B758950"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00A1E5A7" w14:textId="77777777" w:rsidTr="001578D3">
        <w:tc>
          <w:tcPr>
            <w:tcW w:w="1638" w:type="dxa"/>
          </w:tcPr>
          <w:p w14:paraId="0650719B" w14:textId="2E87AB4C" w:rsidR="009022A6" w:rsidRPr="00AD2862" w:rsidRDefault="009022A6" w:rsidP="009022A6">
            <w:pPr>
              <w:rPr>
                <w:sz w:val="20"/>
              </w:rPr>
            </w:pPr>
            <w:r>
              <w:rPr>
                <w:sz w:val="20"/>
              </w:rPr>
              <w:t>EPY 709</w:t>
            </w:r>
          </w:p>
        </w:tc>
        <w:tc>
          <w:tcPr>
            <w:tcW w:w="1116" w:type="dxa"/>
          </w:tcPr>
          <w:p w14:paraId="5722F77D" w14:textId="719FE4FB"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737D4861" w14:textId="5C0CC755"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284EA681" w14:textId="71571739"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6C5660AD" w14:textId="1611B672"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48C7C76E" w14:textId="15ED3CDA"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333AA718" w14:textId="578A75A1"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6C291F47" w14:textId="350B680F"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3865BEBE" w14:textId="77777777" w:rsidTr="001578D3">
        <w:tc>
          <w:tcPr>
            <w:tcW w:w="1638" w:type="dxa"/>
          </w:tcPr>
          <w:p w14:paraId="70268839" w14:textId="66710AA0" w:rsidR="009022A6" w:rsidRPr="00AD2862" w:rsidRDefault="009022A6" w:rsidP="009022A6">
            <w:pPr>
              <w:rPr>
                <w:sz w:val="20"/>
              </w:rPr>
            </w:pPr>
            <w:r>
              <w:rPr>
                <w:sz w:val="20"/>
              </w:rPr>
              <w:t>TESL 751</w:t>
            </w:r>
          </w:p>
        </w:tc>
        <w:tc>
          <w:tcPr>
            <w:tcW w:w="1116" w:type="dxa"/>
          </w:tcPr>
          <w:p w14:paraId="1144D5C4" w14:textId="53B3CBD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18C978C7" w14:textId="0E23B608"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042B2318" w14:textId="3F948235"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05EDF70F" w14:textId="13C78D3E"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152BBBCA" w14:textId="4270D916"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49CFF6D8" w14:textId="39123B23"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4A3D9ABA" w14:textId="66F3C8FC" w:rsidR="009022A6" w:rsidRPr="00AD2862" w:rsidRDefault="009022A6" w:rsidP="00902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731BFA22" w14:textId="77777777" w:rsidTr="001578D3">
        <w:tc>
          <w:tcPr>
            <w:tcW w:w="1638" w:type="dxa"/>
          </w:tcPr>
          <w:p w14:paraId="1DE513A2" w14:textId="09E938F6" w:rsidR="009022A6" w:rsidRDefault="009022A6" w:rsidP="009022A6">
            <w:r>
              <w:rPr>
                <w:sz w:val="20"/>
              </w:rPr>
              <w:t>TESL 752</w:t>
            </w:r>
          </w:p>
        </w:tc>
        <w:tc>
          <w:tcPr>
            <w:tcW w:w="1116" w:type="dxa"/>
          </w:tcPr>
          <w:p w14:paraId="782F019E" w14:textId="0AB6D7CB"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3E5E0D73" w14:textId="2DEE820A"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3936C2C7" w14:textId="30DB47E5"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04DB2982" w14:textId="31C6FDFF"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66D41234" w14:textId="50B2DEC5"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70CB34A5" w14:textId="507B323F"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3EAFA364" w14:textId="32F0601B"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9022A6" w14:paraId="7AA669FD" w14:textId="77777777" w:rsidTr="001578D3">
        <w:tc>
          <w:tcPr>
            <w:tcW w:w="1638" w:type="dxa"/>
          </w:tcPr>
          <w:p w14:paraId="1357DD25" w14:textId="07F38234"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16" w:type="dxa"/>
          </w:tcPr>
          <w:p w14:paraId="2CCB9269" w14:textId="0165A910"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18BC81F1" w14:textId="6B59691F"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12D1AC15" w14:textId="3074E7D3"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10C35795" w14:textId="44E4E78B"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31039A37" w14:textId="66571F70"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723FF476" w14:textId="29E1CAB5"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1A9253D2" w14:textId="2D6B3D0C" w:rsidR="009022A6" w:rsidRDefault="009022A6" w:rsidP="009022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3EB61128" w14:textId="77777777" w:rsidR="009022A6" w:rsidRPr="009022A6" w:rsidRDefault="009022A6" w:rsidP="009022A6">
      <w:pPr>
        <w:spacing w:after="0" w:line="240" w:lineRule="auto"/>
        <w:rPr>
          <w:rFonts w:ascii="Times New Roman" w:eastAsia="Times New Roman" w:hAnsi="Times New Roman" w:cs="Times New Roman"/>
          <w:sz w:val="24"/>
          <w:szCs w:val="24"/>
        </w:rPr>
      </w:pPr>
      <w:r w:rsidRPr="009022A6">
        <w:rPr>
          <w:rFonts w:eastAsia="Times New Roman"/>
          <w:b/>
          <w:bCs/>
          <w:color w:val="000000"/>
          <w:sz w:val="20"/>
          <w:szCs w:val="20"/>
        </w:rPr>
        <w:t>Research Course - 3 Credits</w:t>
      </w:r>
    </w:p>
    <w:p w14:paraId="0B0676E0" w14:textId="72A71989" w:rsidR="00D12361" w:rsidRPr="009022A6" w:rsidRDefault="009022A6">
      <w:pPr>
        <w:spacing w:after="0" w:line="240" w:lineRule="auto"/>
        <w:rPr>
          <w:rFonts w:ascii="Times New Roman" w:eastAsia="Times New Roman" w:hAnsi="Times New Roman" w:cs="Times New Roman"/>
          <w:sz w:val="24"/>
          <w:szCs w:val="24"/>
        </w:rPr>
      </w:pPr>
      <w:r w:rsidRPr="009022A6">
        <w:rPr>
          <w:rFonts w:eastAsia="Times New Roman"/>
          <w:color w:val="000000"/>
          <w:sz w:val="20"/>
          <w:szCs w:val="20"/>
        </w:rPr>
        <w:t>Complete one of the following courses:  EPY 702 or CIG 690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6F530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16" w:type="dxa"/>
          </w:tcPr>
          <w:p w14:paraId="7D522A89" w14:textId="5AF8F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5436BEBB" w14:textId="1F82F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533FFA9A" w14:textId="4ED60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587DCAA6" w14:textId="1AA76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6CD420F0" w14:textId="028E5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210080D7" w14:textId="24C96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2B5B7014" w14:textId="2A9B9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1578D3" w14:paraId="516A03A5" w14:textId="77777777" w:rsidTr="001578D3">
        <w:tc>
          <w:tcPr>
            <w:tcW w:w="1638" w:type="dxa"/>
          </w:tcPr>
          <w:p w14:paraId="64B4D74D" w14:textId="1FDB2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16" w:type="dxa"/>
          </w:tcPr>
          <w:p w14:paraId="08B489C1" w14:textId="3D898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1115705B" w14:textId="66945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7E841238" w14:textId="1CD13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2BBBF345" w14:textId="525A9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64705A88" w14:textId="40FD1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454E03A6" w14:textId="026D9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5CEED4E4" w14:textId="2CDB0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38E331D0" w:rsidR="00D12361" w:rsidRPr="009022A6" w:rsidRDefault="009022A6">
      <w:pPr>
        <w:spacing w:after="0" w:line="240" w:lineRule="auto"/>
        <w:rPr>
          <w:rFonts w:ascii="Times New Roman" w:eastAsia="Times New Roman" w:hAnsi="Times New Roman" w:cs="Times New Roman"/>
          <w:sz w:val="24"/>
          <w:szCs w:val="24"/>
        </w:rPr>
      </w:pPr>
      <w:r w:rsidRPr="009022A6">
        <w:rPr>
          <w:rFonts w:eastAsia="Times New Roman"/>
          <w:b/>
          <w:bCs/>
          <w:color w:val="000000"/>
          <w:sz w:val="20"/>
          <w:szCs w:val="20"/>
        </w:rPr>
        <w:t>Culminating Experience - 1 Credit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3DE92F8" w:rsidR="001578D3" w:rsidRDefault="009022A6" w:rsidP="001578D3">
            <w:r>
              <w:rPr>
                <w:sz w:val="20"/>
              </w:rPr>
              <w:t>CIG 697</w:t>
            </w:r>
          </w:p>
        </w:tc>
        <w:tc>
          <w:tcPr>
            <w:tcW w:w="1116" w:type="dxa"/>
          </w:tcPr>
          <w:p w14:paraId="3C010390" w14:textId="5E44D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0DF2871A" w14:textId="51053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2C35B77B" w14:textId="48E2B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23CCA4A7" w14:textId="702FA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7CD572A1" w14:textId="4B909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239B9422" w14:textId="237FD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228EA9C1" w14:textId="7432DA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r w:rsidR="001578D3" w14:paraId="4C3AE0DC" w14:textId="77777777" w:rsidTr="001578D3">
        <w:tc>
          <w:tcPr>
            <w:tcW w:w="1638" w:type="dxa"/>
          </w:tcPr>
          <w:p w14:paraId="364A1C7F" w14:textId="7C2D7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16" w:type="dxa"/>
          </w:tcPr>
          <w:p w14:paraId="543410E6" w14:textId="0781E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tcPr>
          <w:p w14:paraId="6C791C72" w14:textId="466FE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883" w:type="dxa"/>
          </w:tcPr>
          <w:p w14:paraId="7D4539E5" w14:textId="601DF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390" w:type="dxa"/>
            <w:shd w:val="clear" w:color="auto" w:fill="D9D9D9"/>
          </w:tcPr>
          <w:p w14:paraId="63CB0964" w14:textId="2165A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7F341D43" w14:textId="18F20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123" w:type="dxa"/>
            <w:shd w:val="clear" w:color="auto" w:fill="D9D9D9"/>
          </w:tcPr>
          <w:p w14:paraId="0D538EAD" w14:textId="2215C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c>
          <w:tcPr>
            <w:tcW w:w="1620" w:type="dxa"/>
            <w:shd w:val="clear" w:color="auto" w:fill="D9D9D9"/>
          </w:tcPr>
          <w:p w14:paraId="599535B9" w14:textId="4C384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7F4509F4" w:rsidR="00D12361" w:rsidRDefault="00B426B0" w:rsidP="00194D6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7688">
        <w:rPr>
          <w:noProof/>
          <w:sz w:val="20"/>
        </w:rPr>
        <w:t> </w:t>
      </w:r>
      <w:r w:rsidR="007B7688">
        <w:rPr>
          <w:noProof/>
          <w:sz w:val="20"/>
        </w:rPr>
        <w:t> </w:t>
      </w:r>
      <w:r w:rsidR="007B7688">
        <w:rPr>
          <w:noProof/>
          <w:sz w:val="20"/>
        </w:rPr>
        <w:t> </w:t>
      </w:r>
      <w:r w:rsidR="007B7688">
        <w:rPr>
          <w:noProof/>
          <w:sz w:val="20"/>
        </w:rPr>
        <w:t> </w:t>
      </w:r>
      <w:r w:rsidR="007B768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94D67">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5ADB"/>
    <w:rsid w:val="000561B1"/>
    <w:rsid w:val="001578D3"/>
    <w:rsid w:val="0018187A"/>
    <w:rsid w:val="00194D67"/>
    <w:rsid w:val="003566D6"/>
    <w:rsid w:val="00371582"/>
    <w:rsid w:val="00480846"/>
    <w:rsid w:val="0058279F"/>
    <w:rsid w:val="0059061D"/>
    <w:rsid w:val="006D0917"/>
    <w:rsid w:val="006E7F59"/>
    <w:rsid w:val="007A5583"/>
    <w:rsid w:val="007B7688"/>
    <w:rsid w:val="00801F5C"/>
    <w:rsid w:val="00901F0C"/>
    <w:rsid w:val="009022A6"/>
    <w:rsid w:val="0093316C"/>
    <w:rsid w:val="009963E9"/>
    <w:rsid w:val="00B426B0"/>
    <w:rsid w:val="00BC0DBF"/>
    <w:rsid w:val="00D12361"/>
    <w:rsid w:val="00DB60F6"/>
    <w:rsid w:val="00E534BF"/>
    <w:rsid w:val="00F7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30002">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362239197">
      <w:bodyDiv w:val="1"/>
      <w:marLeft w:val="0"/>
      <w:marRight w:val="0"/>
      <w:marTop w:val="0"/>
      <w:marBottom w:val="0"/>
      <w:divBdr>
        <w:top w:val="none" w:sz="0" w:space="0" w:color="auto"/>
        <w:left w:val="none" w:sz="0" w:space="0" w:color="auto"/>
        <w:bottom w:val="none" w:sz="0" w:space="0" w:color="auto"/>
        <w:right w:val="none" w:sz="0" w:space="0" w:color="auto"/>
      </w:divBdr>
    </w:div>
    <w:div w:id="1561789029">
      <w:bodyDiv w:val="1"/>
      <w:marLeft w:val="0"/>
      <w:marRight w:val="0"/>
      <w:marTop w:val="0"/>
      <w:marBottom w:val="0"/>
      <w:divBdr>
        <w:top w:val="none" w:sz="0" w:space="0" w:color="auto"/>
        <w:left w:val="none" w:sz="0" w:space="0" w:color="auto"/>
        <w:bottom w:val="none" w:sz="0" w:space="0" w:color="auto"/>
        <w:right w:val="none" w:sz="0" w:space="0" w:color="auto"/>
      </w:divBdr>
    </w:div>
    <w:div w:id="1618679472">
      <w:bodyDiv w:val="1"/>
      <w:marLeft w:val="0"/>
      <w:marRight w:val="0"/>
      <w:marTop w:val="0"/>
      <w:marBottom w:val="0"/>
      <w:divBdr>
        <w:top w:val="none" w:sz="0" w:space="0" w:color="auto"/>
        <w:left w:val="none" w:sz="0" w:space="0" w:color="auto"/>
        <w:bottom w:val="none" w:sz="0" w:space="0" w:color="auto"/>
        <w:right w:val="none" w:sz="0" w:space="0" w:color="auto"/>
      </w:divBdr>
    </w:div>
    <w:div w:id="1776709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2021-09-08T23:23:00Z</dcterms:created>
  <dcterms:modified xsi:type="dcterms:W3CDTF">2021-09-08T23:23:00Z</dcterms:modified>
</cp:coreProperties>
</file>